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8EAA2" w14:textId="77777777" w:rsidR="00101DE3" w:rsidRDefault="00062036" w:rsidP="00101DE3">
      <w:pPr>
        <w:pStyle w:val="Default"/>
        <w:tabs>
          <w:tab w:val="left" w:pos="8340"/>
        </w:tabs>
        <w:spacing w:line="23" w:lineRule="atLeast"/>
        <w:ind w:firstLine="5670"/>
        <w:rPr>
          <w:color w:val="00000A"/>
          <w:sz w:val="24"/>
        </w:rPr>
      </w:pPr>
      <w:r w:rsidRPr="00092BAB">
        <w:rPr>
          <w:noProof/>
        </w:rPr>
        <w:drawing>
          <wp:anchor distT="0" distB="0" distL="114300" distR="114300" simplePos="0" relativeHeight="251659264" behindDoc="0" locked="0" layoutInCell="1" allowOverlap="1" wp14:anchorId="2ABF3F9B" wp14:editId="05F7F56E">
            <wp:simplePos x="0" y="0"/>
            <wp:positionH relativeFrom="column">
              <wp:posOffset>2819400</wp:posOffset>
            </wp:positionH>
            <wp:positionV relativeFrom="page">
              <wp:posOffset>350520</wp:posOffset>
            </wp:positionV>
            <wp:extent cx="685800" cy="852805"/>
            <wp:effectExtent l="0" t="0" r="0" b="4445"/>
            <wp:wrapNone/>
            <wp:docPr id="3" name="Рисунок 3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E2816" w14:textId="77777777" w:rsidR="00101DE3" w:rsidRPr="00092BAB" w:rsidRDefault="00101DE3" w:rsidP="00101DE3">
      <w:pPr>
        <w:pStyle w:val="Default"/>
        <w:tabs>
          <w:tab w:val="left" w:pos="8340"/>
        </w:tabs>
        <w:spacing w:line="23" w:lineRule="atLeast"/>
        <w:ind w:firstLine="5670"/>
        <w:rPr>
          <w:color w:val="00000A"/>
          <w:sz w:val="24"/>
        </w:rPr>
      </w:pPr>
    </w:p>
    <w:p w14:paraId="6A84A8A9" w14:textId="77777777" w:rsidR="00101DE3" w:rsidRPr="00092BAB" w:rsidRDefault="00101DE3" w:rsidP="00062036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14:paraId="7E473EF9" w14:textId="77777777" w:rsidR="00101DE3" w:rsidRPr="00092BAB" w:rsidRDefault="00101DE3" w:rsidP="00101DE3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r w:rsidRPr="00092BAB">
        <w:rPr>
          <w:rFonts w:ascii="Times New Roman" w:hAnsi="Times New Roman"/>
          <w:b/>
          <w:sz w:val="44"/>
        </w:rPr>
        <w:t>Администрация городского округа Пущино</w:t>
      </w:r>
    </w:p>
    <w:p w14:paraId="0E47BFA9" w14:textId="77777777" w:rsidR="00101DE3" w:rsidRPr="00092BAB" w:rsidRDefault="00101DE3" w:rsidP="00101DE3">
      <w:pPr>
        <w:spacing w:after="0" w:line="240" w:lineRule="auto"/>
        <w:jc w:val="center"/>
        <w:rPr>
          <w:rFonts w:ascii="Times New Roman" w:hAnsi="Times New Roman"/>
        </w:rPr>
      </w:pPr>
    </w:p>
    <w:p w14:paraId="71906AC4" w14:textId="77777777" w:rsidR="00101DE3" w:rsidRPr="00092BAB" w:rsidRDefault="00101DE3" w:rsidP="00101DE3">
      <w:pPr>
        <w:spacing w:after="0" w:line="240" w:lineRule="auto"/>
        <w:jc w:val="center"/>
        <w:rPr>
          <w:rFonts w:ascii="Times New Roman" w:hAnsi="Times New Roman"/>
        </w:rPr>
      </w:pPr>
    </w:p>
    <w:p w14:paraId="4C5CE022" w14:textId="77777777" w:rsidR="00101DE3" w:rsidRPr="00092BAB" w:rsidRDefault="00101DE3" w:rsidP="00101DE3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r w:rsidRPr="00092BAB">
        <w:rPr>
          <w:rFonts w:ascii="Times New Roman" w:hAnsi="Times New Roman"/>
          <w:b/>
          <w:sz w:val="44"/>
        </w:rPr>
        <w:t>П О С Т А Н О В Л Е Н И Е</w:t>
      </w:r>
    </w:p>
    <w:p w14:paraId="220F46CE" w14:textId="77777777" w:rsidR="00101DE3" w:rsidRPr="00092BAB" w:rsidRDefault="00101DE3" w:rsidP="00101DE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F1C0721" w14:textId="77777777" w:rsidR="00101DE3" w:rsidRPr="00092BAB" w:rsidRDefault="00101DE3" w:rsidP="00101DE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14A62F8" w14:textId="77777777" w:rsidR="00101DE3" w:rsidRPr="00092BAB" w:rsidRDefault="00101DE3" w:rsidP="00101DE3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101DE3" w:rsidRPr="00092BAB" w14:paraId="3FC05E30" w14:textId="77777777" w:rsidTr="00060B61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0DC37FBD" w14:textId="3337A8BF" w:rsidR="00101DE3" w:rsidRPr="00092BAB" w:rsidRDefault="001A0529" w:rsidP="00060B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29.12.2021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83F9E" w14:textId="77777777" w:rsidR="00101DE3" w:rsidRPr="00092BAB" w:rsidRDefault="00101DE3" w:rsidP="00060B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D4E96" w14:textId="77777777" w:rsidR="00101DE3" w:rsidRPr="00092BAB" w:rsidRDefault="00101DE3" w:rsidP="00060B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2BA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D3CC78E" w14:textId="3D30B50F" w:rsidR="00101DE3" w:rsidRPr="00092BAB" w:rsidRDefault="001A0529" w:rsidP="00060B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618-п</w:t>
            </w:r>
          </w:p>
        </w:tc>
      </w:tr>
    </w:tbl>
    <w:p w14:paraId="51EA3BD7" w14:textId="77777777" w:rsidR="00101DE3" w:rsidRPr="00092BAB" w:rsidRDefault="00101DE3" w:rsidP="00101DE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206903B" w14:textId="77777777" w:rsidR="00101DE3" w:rsidRPr="00092BAB" w:rsidRDefault="00101DE3" w:rsidP="00101DE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0D7FB33" w14:textId="77777777" w:rsidR="00101DE3" w:rsidRPr="00092BAB" w:rsidRDefault="00101DE3" w:rsidP="00101DE3">
      <w:pPr>
        <w:spacing w:after="0" w:line="240" w:lineRule="auto"/>
        <w:jc w:val="center"/>
        <w:rPr>
          <w:rFonts w:ascii="Times New Roman" w:hAnsi="Times New Roman"/>
        </w:rPr>
      </w:pPr>
      <w:r w:rsidRPr="00092BAB">
        <w:rPr>
          <w:rFonts w:ascii="Times New Roman" w:hAnsi="Times New Roman"/>
        </w:rPr>
        <w:t>г. Пущино</w:t>
      </w:r>
    </w:p>
    <w:p w14:paraId="28CCD694" w14:textId="77777777" w:rsidR="00101DE3" w:rsidRPr="00092BAB" w:rsidRDefault="00101DE3" w:rsidP="00101DE3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14:paraId="5550B9C4" w14:textId="77777777" w:rsidR="00101DE3" w:rsidRPr="00092BAB" w:rsidRDefault="00101DE3" w:rsidP="00101DE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2BAB">
        <w:rPr>
          <w:rFonts w:ascii="Times New Roman" w:hAnsi="Times New Roman"/>
          <w:sz w:val="24"/>
          <w:szCs w:val="24"/>
        </w:rPr>
        <w:t>┌</w:t>
      </w:r>
      <w:r w:rsidRPr="00092BAB">
        <w:rPr>
          <w:rFonts w:ascii="Times New Roman" w:hAnsi="Times New Roman"/>
          <w:sz w:val="24"/>
          <w:szCs w:val="24"/>
        </w:rPr>
        <w:tab/>
      </w:r>
      <w:r w:rsidRPr="00092BA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</w:t>
      </w:r>
      <w:r w:rsidRPr="00092BAB">
        <w:rPr>
          <w:rFonts w:ascii="Times New Roman" w:hAnsi="Times New Roman"/>
          <w:sz w:val="24"/>
          <w:szCs w:val="24"/>
        </w:rPr>
        <w:tab/>
        <w:t xml:space="preserve">             </w:t>
      </w:r>
      <w:r w:rsidRPr="00092BAB">
        <w:rPr>
          <w:rFonts w:ascii="Times New Roman" w:hAnsi="Times New Roman"/>
          <w:sz w:val="24"/>
          <w:szCs w:val="24"/>
        </w:rPr>
        <w:tab/>
      </w:r>
      <w:r w:rsidRPr="00092BAB">
        <w:rPr>
          <w:rFonts w:ascii="Times New Roman" w:hAnsi="Times New Roman"/>
          <w:sz w:val="24"/>
          <w:szCs w:val="24"/>
        </w:rPr>
        <w:tab/>
        <w:t>┐</w:t>
      </w:r>
    </w:p>
    <w:p w14:paraId="517481C5" w14:textId="77777777" w:rsidR="00254686" w:rsidRDefault="00101DE3" w:rsidP="008902AF">
      <w:pPr>
        <w:pStyle w:val="ConsPlusTitle"/>
        <w:ind w:left="426" w:right="282"/>
        <w:jc w:val="center"/>
        <w:rPr>
          <w:b w:val="0"/>
        </w:rPr>
      </w:pPr>
      <w:r w:rsidRPr="008902AF">
        <w:rPr>
          <w:b w:val="0"/>
        </w:rPr>
        <w:t>О признании утратившим</w:t>
      </w:r>
      <w:r w:rsidR="008902AF" w:rsidRPr="008902AF">
        <w:rPr>
          <w:b w:val="0"/>
        </w:rPr>
        <w:t xml:space="preserve"> сил</w:t>
      </w:r>
      <w:r w:rsidRPr="008902AF">
        <w:rPr>
          <w:b w:val="0"/>
        </w:rPr>
        <w:t>у</w:t>
      </w:r>
      <w:r w:rsidR="008902AF" w:rsidRPr="008902AF">
        <w:rPr>
          <w:b w:val="0"/>
        </w:rPr>
        <w:t xml:space="preserve"> </w:t>
      </w:r>
      <w:r w:rsidR="00254686">
        <w:rPr>
          <w:b w:val="0"/>
        </w:rPr>
        <w:t xml:space="preserve">постановления Администрации города Пущино </w:t>
      </w:r>
    </w:p>
    <w:p w14:paraId="79DE389F" w14:textId="77777777" w:rsidR="00254686" w:rsidRDefault="00254686" w:rsidP="008902AF">
      <w:pPr>
        <w:pStyle w:val="ConsPlusTitle"/>
        <w:ind w:left="426" w:right="282"/>
        <w:jc w:val="center"/>
        <w:rPr>
          <w:b w:val="0"/>
        </w:rPr>
      </w:pPr>
      <w:r>
        <w:rPr>
          <w:b w:val="0"/>
        </w:rPr>
        <w:t xml:space="preserve">от 24.09.2012 № 423-п «Об утверждении Административного регламента по исполнению муниципальной функции «Проведение муниципального </w:t>
      </w:r>
    </w:p>
    <w:p w14:paraId="14F3716B" w14:textId="7DA33968" w:rsidR="008902AF" w:rsidRPr="008902AF" w:rsidRDefault="00254686" w:rsidP="008902AF">
      <w:pPr>
        <w:pStyle w:val="ConsPlusTitle"/>
        <w:ind w:left="426" w:right="282"/>
        <w:jc w:val="center"/>
        <w:rPr>
          <w:b w:val="0"/>
        </w:rPr>
      </w:pPr>
      <w:r>
        <w:rPr>
          <w:b w:val="0"/>
        </w:rPr>
        <w:t>жилищного контроля на территории городского округа Пущино»</w:t>
      </w:r>
    </w:p>
    <w:p w14:paraId="5A52C7D9" w14:textId="77777777" w:rsidR="00101DE3" w:rsidRDefault="00101DE3" w:rsidP="00101DE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C9AF97" w14:textId="77777777" w:rsidR="00101DE3" w:rsidRPr="008902AF" w:rsidRDefault="00101DE3" w:rsidP="00101D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86212F1" w14:textId="67CFE638" w:rsidR="00101DE3" w:rsidRPr="008902AF" w:rsidRDefault="008902AF" w:rsidP="00101D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02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</w:t>
      </w:r>
      <w:r w:rsidR="002546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статьей 20 Жилищного кодекса Российской Федерации, </w:t>
      </w:r>
      <w:r w:rsidRPr="008902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Федеральным законом </w:t>
      </w:r>
      <w:r w:rsidR="007311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Российской Федерации</w:t>
      </w:r>
      <w:r w:rsidR="0073110C" w:rsidRPr="008902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902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06.10.2003</w:t>
      </w:r>
      <w:r w:rsidR="002546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902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131-ФЗ «Об общих принципах организации местного самоуправления в Российской Федерации», руководствуясь Уставом городского округа Пущино Московской области</w:t>
      </w:r>
      <w:r w:rsidR="00062036" w:rsidRPr="008902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14:paraId="257D6E49" w14:textId="77777777" w:rsidR="00101DE3" w:rsidRPr="008902AF" w:rsidRDefault="00101DE3" w:rsidP="00101DE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7FCABFA" w14:textId="77777777" w:rsidR="00101DE3" w:rsidRPr="008902AF" w:rsidRDefault="00101DE3" w:rsidP="00101DE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02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ПОСТАНОВЛЯЮ:</w:t>
      </w:r>
    </w:p>
    <w:p w14:paraId="135E7E46" w14:textId="77777777" w:rsidR="00101DE3" w:rsidRPr="008902AF" w:rsidRDefault="00101DE3" w:rsidP="00101DE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CCC0384" w14:textId="468EC305" w:rsidR="00254686" w:rsidRDefault="00F86B1C" w:rsidP="006E7F59">
      <w:pPr>
        <w:pStyle w:val="ConsPlusTitle"/>
        <w:numPr>
          <w:ilvl w:val="0"/>
          <w:numId w:val="4"/>
        </w:numPr>
        <w:ind w:left="0" w:right="140" w:firstLine="709"/>
        <w:jc w:val="both"/>
        <w:rPr>
          <w:b w:val="0"/>
        </w:rPr>
      </w:pPr>
      <w:r>
        <w:rPr>
          <w:b w:val="0"/>
          <w:color w:val="000000"/>
        </w:rPr>
        <w:t>Признать утратившим силу</w:t>
      </w:r>
      <w:r w:rsidR="00254686">
        <w:rPr>
          <w:b w:val="0"/>
          <w:color w:val="000000"/>
        </w:rPr>
        <w:t xml:space="preserve"> </w:t>
      </w:r>
      <w:r w:rsidR="00254686">
        <w:rPr>
          <w:b w:val="0"/>
        </w:rPr>
        <w:t>постановлени</w:t>
      </w:r>
      <w:r w:rsidR="006E7F59">
        <w:rPr>
          <w:b w:val="0"/>
        </w:rPr>
        <w:t>е</w:t>
      </w:r>
      <w:r w:rsidR="00254686">
        <w:rPr>
          <w:b w:val="0"/>
        </w:rPr>
        <w:t xml:space="preserve"> Администрации города Пущино </w:t>
      </w:r>
      <w:r w:rsidR="00254686" w:rsidRPr="00254686">
        <w:rPr>
          <w:b w:val="0"/>
        </w:rPr>
        <w:t>от</w:t>
      </w:r>
      <w:r w:rsidR="00254686">
        <w:rPr>
          <w:b w:val="0"/>
        </w:rPr>
        <w:t xml:space="preserve"> </w:t>
      </w:r>
      <w:r w:rsidR="00254686" w:rsidRPr="00254686">
        <w:rPr>
          <w:b w:val="0"/>
        </w:rPr>
        <w:t>24.09.2012 № 423-п «Об утверждении Административного регламента по исполнению муниципальной функции «Проведение муниципального жилищного контроля на территории городского округа Пущино»</w:t>
      </w:r>
      <w:r w:rsidR="00254686">
        <w:rPr>
          <w:b w:val="0"/>
        </w:rPr>
        <w:t>.</w:t>
      </w:r>
    </w:p>
    <w:p w14:paraId="53A6C466" w14:textId="77777777" w:rsidR="006E7F59" w:rsidRDefault="00101DE3" w:rsidP="006E7F59">
      <w:pPr>
        <w:pStyle w:val="ConsPlusTitle"/>
        <w:numPr>
          <w:ilvl w:val="0"/>
          <w:numId w:val="4"/>
        </w:numPr>
        <w:ind w:left="0" w:right="140" w:firstLine="709"/>
        <w:jc w:val="both"/>
        <w:rPr>
          <w:b w:val="0"/>
        </w:rPr>
      </w:pPr>
      <w:r w:rsidRPr="00254686">
        <w:rPr>
          <w:b w:val="0"/>
          <w:color w:val="000000"/>
        </w:rPr>
        <w:t xml:space="preserve"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 </w:t>
      </w:r>
    </w:p>
    <w:p w14:paraId="198C675F" w14:textId="0C95388A" w:rsidR="00101DE3" w:rsidRPr="006E7F59" w:rsidRDefault="00101DE3" w:rsidP="006E7F59">
      <w:pPr>
        <w:pStyle w:val="ConsPlusTitle"/>
        <w:numPr>
          <w:ilvl w:val="0"/>
          <w:numId w:val="4"/>
        </w:numPr>
        <w:ind w:left="0" w:right="140" w:firstLine="709"/>
        <w:jc w:val="both"/>
        <w:rPr>
          <w:b w:val="0"/>
        </w:rPr>
      </w:pPr>
      <w:r w:rsidRPr="006E7F59">
        <w:rPr>
          <w:b w:val="0"/>
          <w:color w:val="000000"/>
        </w:rPr>
        <w:t>Контроль за исполнением настоящего постановления возложить на заместител</w:t>
      </w:r>
      <w:r w:rsidR="002F6F36" w:rsidRPr="006E7F59">
        <w:rPr>
          <w:b w:val="0"/>
          <w:color w:val="000000"/>
        </w:rPr>
        <w:t>я главы администрации Хорькова А.А</w:t>
      </w:r>
      <w:r w:rsidRPr="006E7F59">
        <w:rPr>
          <w:b w:val="0"/>
          <w:color w:val="000000"/>
        </w:rPr>
        <w:t>.</w:t>
      </w:r>
    </w:p>
    <w:p w14:paraId="3A665D9C" w14:textId="77777777" w:rsidR="00101DE3" w:rsidRDefault="00101DE3" w:rsidP="00101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22090F" w14:textId="77777777" w:rsidR="002F6F36" w:rsidRDefault="002F6F36" w:rsidP="00101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C240B1" w14:textId="77777777" w:rsidR="002F6F36" w:rsidRPr="00092BAB" w:rsidRDefault="002F6F36" w:rsidP="00101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38A1A4" w14:textId="77777777" w:rsidR="00101DE3" w:rsidRPr="00092BAB" w:rsidRDefault="00101DE3" w:rsidP="00101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BAB">
        <w:rPr>
          <w:rFonts w:ascii="Times New Roman" w:hAnsi="Times New Roman"/>
          <w:sz w:val="24"/>
          <w:szCs w:val="24"/>
        </w:rPr>
        <w:t xml:space="preserve">Глава городского округа                                                                                             А.С. Воробьев </w:t>
      </w:r>
    </w:p>
    <w:p w14:paraId="29C4049E" w14:textId="77777777" w:rsidR="006E7F59" w:rsidRDefault="006E7F59" w:rsidP="0073098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5C18C031" w14:textId="77777777" w:rsidR="006E7F59" w:rsidRDefault="006E7F59" w:rsidP="0073098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7A1FEB9" w14:textId="77777777" w:rsidR="006E7F59" w:rsidRDefault="006E7F59" w:rsidP="0073098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55FE626C" w14:textId="77777777" w:rsidR="006E7F59" w:rsidRDefault="006E7F59" w:rsidP="0073098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3B690B5" w14:textId="77777777" w:rsidR="006E7F59" w:rsidRDefault="006E7F59" w:rsidP="0073098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7B99B40" w14:textId="77777777" w:rsidR="006E7F59" w:rsidRDefault="006E7F59" w:rsidP="0073098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08F2D6A" w14:textId="77777777" w:rsidR="006E7F59" w:rsidRDefault="006E7F59" w:rsidP="0073098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bookmarkStart w:id="0" w:name="_GoBack"/>
      <w:bookmarkEnd w:id="0"/>
    </w:p>
    <w:sectPr w:rsidR="006E7F59" w:rsidSect="00060B6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5565"/>
    <w:multiLevelType w:val="hybridMultilevel"/>
    <w:tmpl w:val="689A3230"/>
    <w:lvl w:ilvl="0" w:tplc="B24CBB9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79217F"/>
    <w:multiLevelType w:val="hybridMultilevel"/>
    <w:tmpl w:val="EC4EEAEC"/>
    <w:lvl w:ilvl="0" w:tplc="360482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D5170"/>
    <w:multiLevelType w:val="hybridMultilevel"/>
    <w:tmpl w:val="47702450"/>
    <w:lvl w:ilvl="0" w:tplc="2C8E8C0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330391"/>
    <w:multiLevelType w:val="multilevel"/>
    <w:tmpl w:val="DC789D8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B9"/>
    <w:rsid w:val="00060B61"/>
    <w:rsid w:val="00062036"/>
    <w:rsid w:val="00101DE3"/>
    <w:rsid w:val="001A0529"/>
    <w:rsid w:val="00254686"/>
    <w:rsid w:val="002F5961"/>
    <w:rsid w:val="002F6F36"/>
    <w:rsid w:val="004713C8"/>
    <w:rsid w:val="005F43D3"/>
    <w:rsid w:val="00601289"/>
    <w:rsid w:val="006E7F59"/>
    <w:rsid w:val="00730986"/>
    <w:rsid w:val="0073110C"/>
    <w:rsid w:val="007A39DF"/>
    <w:rsid w:val="008902AF"/>
    <w:rsid w:val="008F29D8"/>
    <w:rsid w:val="00B42DD6"/>
    <w:rsid w:val="00CF34B9"/>
    <w:rsid w:val="00F8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2439"/>
  <w15:docId w15:val="{1873DCA4-186B-4A15-89A0-BCFFC89B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101DE3"/>
    <w:pPr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ru-RU"/>
    </w:rPr>
  </w:style>
  <w:style w:type="paragraph" w:styleId="a3">
    <w:name w:val="List Paragraph"/>
    <w:aliases w:val="Абзац списка нумерованный"/>
    <w:basedOn w:val="a"/>
    <w:uiPriority w:val="99"/>
    <w:qFormat/>
    <w:rsid w:val="00101DE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890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Романова Е.</cp:lastModifiedBy>
  <cp:revision>18</cp:revision>
  <dcterms:created xsi:type="dcterms:W3CDTF">2021-05-24T05:49:00Z</dcterms:created>
  <dcterms:modified xsi:type="dcterms:W3CDTF">2021-12-29T07:49:00Z</dcterms:modified>
</cp:coreProperties>
</file>